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4E2" w:rsidRDefault="0008571B" w:rsidP="00651844">
      <w:pPr>
        <w:spacing w:before="200" w:after="0"/>
      </w:pPr>
      <w:r>
        <w:t xml:space="preserve">Date: </w:t>
      </w:r>
      <w:r w:rsidR="00FA0E3B">
        <w:t>10</w:t>
      </w:r>
      <w:r w:rsidR="006D6D2B">
        <w:t>/</w:t>
      </w:r>
      <w:r w:rsidR="009632A4">
        <w:t>2</w:t>
      </w:r>
      <w:r w:rsidR="00F92393">
        <w:t>8</w:t>
      </w:r>
      <w:r w:rsidR="006D6D2B">
        <w:t>/1</w:t>
      </w:r>
      <w:r w:rsidR="00E92979">
        <w:t>7</w:t>
      </w:r>
    </w:p>
    <w:p w:rsidR="00664D5E" w:rsidRDefault="00651844" w:rsidP="00651844">
      <w:pPr>
        <w:spacing w:before="200" w:after="0"/>
      </w:pPr>
      <w:r>
        <w:t>Title:</w:t>
      </w:r>
      <w:r w:rsidR="006D6D2B">
        <w:t xml:space="preserve"> </w:t>
      </w:r>
      <w:r w:rsidR="00221BCF">
        <w:t>Hallowed Evening</w:t>
      </w:r>
      <w:bookmarkStart w:id="0" w:name="_GoBack"/>
      <w:bookmarkEnd w:id="0"/>
    </w:p>
    <w:p w:rsidR="00664D5E" w:rsidRDefault="00651844" w:rsidP="00651844">
      <w:pPr>
        <w:spacing w:before="200" w:after="0"/>
      </w:pPr>
      <w:r>
        <w:t>Theme:</w:t>
      </w:r>
      <w:r w:rsidR="00856A77">
        <w:t xml:space="preserve"> </w:t>
      </w:r>
      <w:r w:rsidR="00F92393">
        <w:t>God wants our church to go by the Bible and it alone.</w:t>
      </w:r>
    </w:p>
    <w:p w:rsidR="00651844" w:rsidRDefault="00651844" w:rsidP="00651844">
      <w:pPr>
        <w:spacing w:before="200" w:after="0"/>
      </w:pPr>
      <w:r>
        <w:t>Object:</w:t>
      </w:r>
      <w:r w:rsidR="00856A77">
        <w:t xml:space="preserve"> </w:t>
      </w:r>
      <w:r w:rsidR="00F92393">
        <w:t>Bible, mask, pumpkin.</w:t>
      </w:r>
    </w:p>
    <w:p w:rsidR="00260DD5" w:rsidRDefault="00347DA7" w:rsidP="00F92393">
      <w:pPr>
        <w:spacing w:before="200" w:after="0"/>
      </w:pPr>
      <w:r>
        <w:t xml:space="preserve">Text: </w:t>
      </w:r>
      <w:r w:rsidR="00F92393">
        <w:t>Psalm 119:105 (KJV) Thy word is a lamp unto my feet, and a light unto my path.</w:t>
      </w:r>
    </w:p>
    <w:p w:rsidR="00625F43" w:rsidRDefault="00E34E50" w:rsidP="00F92393">
      <w:pPr>
        <w:spacing w:before="200" w:after="0"/>
      </w:pPr>
      <w:r>
        <w:t>Who knows what holiday is almost here?  (Halloween)</w:t>
      </w:r>
    </w:p>
    <w:p w:rsidR="00E34E50" w:rsidRDefault="00E34E50" w:rsidP="007302E9">
      <w:pPr>
        <w:spacing w:before="200" w:after="0"/>
        <w:ind w:left="720"/>
      </w:pPr>
      <w:r>
        <w:t xml:space="preserve">What do you know about </w:t>
      </w:r>
      <w:r w:rsidR="00B90232">
        <w:t>H</w:t>
      </w:r>
      <w:r>
        <w:t>alloween?  What do people do on Halloween?</w:t>
      </w:r>
      <w:r w:rsidR="007302E9">
        <w:t xml:space="preserve">  [mask, pumpkin]</w:t>
      </w:r>
    </w:p>
    <w:p w:rsidR="00E34E50" w:rsidRDefault="00E34E50" w:rsidP="00F92393">
      <w:pPr>
        <w:spacing w:before="200" w:after="0"/>
      </w:pPr>
      <w:r>
        <w:t>(The most important thing they do is go trick-or-treating and collect candy from the neighbors.  They dress up in costumes, some dress up as really scary things like skeletons, and ghosts, and monsters, and vampires, and werewolves, and zombies.  Some people have costumes parties, they play games like bobbing for apples, they decorate their houses with pumpkins and jack-o-lanterns and spider webs.  Some like to play tricks or pranks on people.  People do crazy things at Halloween).</w:t>
      </w:r>
    </w:p>
    <w:p w:rsidR="00E34E50" w:rsidRDefault="00E34E50" w:rsidP="00F92393">
      <w:pPr>
        <w:spacing w:before="200" w:after="0"/>
      </w:pPr>
      <w:r>
        <w:t>Now I don’t know how Halloween became so crazy.</w:t>
      </w:r>
    </w:p>
    <w:p w:rsidR="00E34E50" w:rsidRDefault="00E34E50" w:rsidP="007302E9">
      <w:pPr>
        <w:spacing w:before="200" w:after="0"/>
        <w:ind w:left="720"/>
      </w:pPr>
      <w:r>
        <w:t xml:space="preserve">In Christian countries that were mostly Roman Catholic, Halloween started out as </w:t>
      </w:r>
      <w:r w:rsidR="003A7290">
        <w:t>“</w:t>
      </w:r>
      <w:r>
        <w:t>hallowed evening.</w:t>
      </w:r>
      <w:r w:rsidR="003A7290">
        <w:t>”</w:t>
      </w:r>
    </w:p>
    <w:p w:rsidR="00E34E50" w:rsidRDefault="00E34E50" w:rsidP="007302E9">
      <w:pPr>
        <w:spacing w:before="200" w:after="0"/>
        <w:ind w:left="1440"/>
      </w:pPr>
      <w:r>
        <w:t>Hallowed is something holy, and the reason Halloween was considered a holy evening is that the next day was All Saints day</w:t>
      </w:r>
      <w:r w:rsidR="007302E9">
        <w:t xml:space="preserve"> for Catholics</w:t>
      </w:r>
      <w:r>
        <w:t>.</w:t>
      </w:r>
    </w:p>
    <w:p w:rsidR="00E34E50" w:rsidRDefault="003A7290" w:rsidP="007302E9">
      <w:pPr>
        <w:spacing w:before="200" w:after="0"/>
        <w:ind w:left="2160"/>
      </w:pPr>
      <w:r>
        <w:t>That was a day to remember all those who loved Jesus and were good and kind but were now dead.</w:t>
      </w:r>
    </w:p>
    <w:p w:rsidR="003A7290" w:rsidRDefault="003A7290" w:rsidP="007302E9">
      <w:pPr>
        <w:spacing w:before="200" w:after="0"/>
        <w:ind w:left="2880"/>
      </w:pPr>
      <w:r>
        <w:t>Halloween on October 31 is the day before All Saints day on Nov</w:t>
      </w:r>
      <w:r w:rsidR="00FD4491">
        <w:t>.</w:t>
      </w:r>
      <w:r>
        <w:t xml:space="preserve"> 1.</w:t>
      </w:r>
    </w:p>
    <w:p w:rsidR="003A7290" w:rsidRDefault="003A7290" w:rsidP="00F92393">
      <w:pPr>
        <w:spacing w:before="200" w:after="0"/>
      </w:pPr>
      <w:r>
        <w:t>Now it was on Halloween, many years ago that something very special happened, and it was something very good.</w:t>
      </w:r>
    </w:p>
    <w:p w:rsidR="003A7290" w:rsidRDefault="003A7290" w:rsidP="00FD4491">
      <w:pPr>
        <w:spacing w:before="200" w:after="0"/>
        <w:ind w:left="720"/>
      </w:pPr>
      <w:r>
        <w:t xml:space="preserve">On October 31, Halloween, in the year 1517, </w:t>
      </w:r>
      <w:r w:rsidR="00B50EB6">
        <w:t xml:space="preserve">(that 500 years ago) </w:t>
      </w:r>
      <w:r>
        <w:t xml:space="preserve">a man named Martin Luther nailed 95 statements on the door of a church in </w:t>
      </w:r>
      <w:proofErr w:type="spellStart"/>
      <w:r>
        <w:t>Whittenburg</w:t>
      </w:r>
      <w:proofErr w:type="spellEnd"/>
      <w:r>
        <w:t>, Germany.</w:t>
      </w:r>
    </w:p>
    <w:p w:rsidR="003A7290" w:rsidRDefault="003A7290" w:rsidP="00FD4491">
      <w:pPr>
        <w:spacing w:before="200" w:after="0"/>
        <w:ind w:left="1440"/>
      </w:pPr>
      <w:r>
        <w:t>The reason he chose Halloween was not because it was a spooky day but because it was a holy day.</w:t>
      </w:r>
    </w:p>
    <w:p w:rsidR="00E34E50" w:rsidRDefault="003A7290" w:rsidP="00FD4491">
      <w:pPr>
        <w:spacing w:before="200" w:after="0"/>
        <w:ind w:left="2160"/>
      </w:pPr>
      <w:r>
        <w:t>And the statements that he nailed to the church door were 95 things that he thought the church was doing wrong.</w:t>
      </w:r>
    </w:p>
    <w:p w:rsidR="003A7290" w:rsidRDefault="00B50EB6" w:rsidP="00F92393">
      <w:pPr>
        <w:spacing w:before="200" w:after="0"/>
      </w:pPr>
      <w:r>
        <w:t>And what upset Martin Luther the most was this: the church was telling people that they could get into heaven by paying more money to the church.</w:t>
      </w:r>
    </w:p>
    <w:p w:rsidR="00B50EB6" w:rsidRDefault="00B50EB6" w:rsidP="00FD4491">
      <w:pPr>
        <w:spacing w:before="200" w:after="0"/>
        <w:ind w:left="720"/>
      </w:pPr>
      <w:r>
        <w:lastRenderedPageBreak/>
        <w:t>But that’s not what the Bible says.  You can’t buy your way into heaven.  You can’t have your sins forgiven by paying money.  No, no, no!!!</w:t>
      </w:r>
    </w:p>
    <w:p w:rsidR="00B50EB6" w:rsidRDefault="00B50EB6" w:rsidP="00FD4491">
      <w:pPr>
        <w:spacing w:before="200" w:after="0"/>
        <w:ind w:left="1440"/>
      </w:pPr>
      <w:proofErr w:type="gramStart"/>
      <w:r>
        <w:t>So</w:t>
      </w:r>
      <w:proofErr w:type="gramEnd"/>
      <w:r>
        <w:t xml:space="preserve"> there was a big fight in the church.</w:t>
      </w:r>
    </w:p>
    <w:p w:rsidR="00B50EB6" w:rsidRDefault="00B50EB6" w:rsidP="00FD4491">
      <w:pPr>
        <w:spacing w:before="200" w:after="0"/>
        <w:ind w:left="2160"/>
      </w:pPr>
      <w:r>
        <w:t>Martin Luther and his followers said, “We have to go by the Bible, not what other people in the church say is right.”</w:t>
      </w:r>
    </w:p>
    <w:p w:rsidR="00B50EB6" w:rsidRDefault="00B50EB6" w:rsidP="00F92393">
      <w:pPr>
        <w:spacing w:before="200" w:after="0"/>
      </w:pPr>
      <w:r>
        <w:t>This was the beginning of the Protestant Reformation:  They protested against the Roman Catholic church because it wasn’t going by the Bible and the Bible only.</w:t>
      </w:r>
    </w:p>
    <w:p w:rsidR="00B50EB6" w:rsidRDefault="00B50EB6" w:rsidP="00F92393">
      <w:pPr>
        <w:spacing w:before="200" w:after="0"/>
      </w:pPr>
      <w:r>
        <w:t>On this coming Tuesday, the Protestant church will be 500 years old.</w:t>
      </w:r>
    </w:p>
    <w:p w:rsidR="00532A05" w:rsidRDefault="00532A05" w:rsidP="00FD4491">
      <w:pPr>
        <w:spacing w:before="200" w:after="0"/>
        <w:ind w:left="720"/>
      </w:pPr>
      <w:r>
        <w:t>Wow!  Can you imagine 500 candles on a cake?</w:t>
      </w:r>
    </w:p>
    <w:p w:rsidR="00B50EB6" w:rsidRDefault="00B50EB6" w:rsidP="00FD4491">
      <w:pPr>
        <w:spacing w:before="200" w:after="0"/>
        <w:ind w:left="1440"/>
      </w:pPr>
      <w:r>
        <w:t>Now we in the SDA church are part of the Protestant church.</w:t>
      </w:r>
    </w:p>
    <w:p w:rsidR="00B50EB6" w:rsidRDefault="00532A05" w:rsidP="00F92393">
      <w:pPr>
        <w:spacing w:before="200" w:after="0"/>
      </w:pPr>
      <w:r>
        <w:t>We believe what is in the Bible.  We believe it is God’s Word.  We believe it is true.  And we want it to be a lamp unto our feet and a light unto our path.</w:t>
      </w:r>
      <w:r w:rsidR="00FD4491">
        <w:t xml:space="preserve">  We want to walk in light, not in darkness.</w:t>
      </w:r>
      <w:r>
        <w:t xml:space="preserve">  </w:t>
      </w:r>
    </w:p>
    <w:p w:rsidR="00532A05" w:rsidRDefault="00532A05" w:rsidP="00FD4491">
      <w:pPr>
        <w:spacing w:before="200" w:after="0"/>
        <w:ind w:left="720"/>
      </w:pPr>
      <w:r>
        <w:t>And the reason we join the Adventist church is that we believe our church follows the Bible better than any other church, Protestant or Catholic.</w:t>
      </w:r>
    </w:p>
    <w:p w:rsidR="00532A05" w:rsidRDefault="00B90232" w:rsidP="00FD4491">
      <w:pPr>
        <w:spacing w:before="200" w:after="0"/>
        <w:ind w:left="1440"/>
      </w:pPr>
      <w:r>
        <w:t>I hope someday you’ll get baptized and join our church.</w:t>
      </w:r>
    </w:p>
    <w:p w:rsidR="00B90232" w:rsidRDefault="00B90232" w:rsidP="00FD4491">
      <w:pPr>
        <w:spacing w:before="200" w:after="0"/>
        <w:ind w:left="2160"/>
      </w:pPr>
      <w:r>
        <w:t>Do you want to walk in the light of God’s word?  Do you want to live by the Bible?</w:t>
      </w:r>
    </w:p>
    <w:p w:rsidR="00B90232" w:rsidRDefault="00B90232" w:rsidP="00FD4491">
      <w:pPr>
        <w:spacing w:before="200" w:after="0"/>
        <w:ind w:left="2880"/>
      </w:pPr>
      <w:r>
        <w:t>Let’s ask Jesus to help us do that.</w:t>
      </w:r>
    </w:p>
    <w:sectPr w:rsidR="00B9023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E79" w:rsidRDefault="009B1E79" w:rsidP="00651844">
      <w:pPr>
        <w:spacing w:after="0" w:line="240" w:lineRule="auto"/>
      </w:pPr>
      <w:r>
        <w:separator/>
      </w:r>
    </w:p>
  </w:endnote>
  <w:endnote w:type="continuationSeparator" w:id="0">
    <w:p w:rsidR="009B1E79" w:rsidRDefault="009B1E79"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rsidR="00A42192" w:rsidRDefault="00A42192">
        <w:pPr>
          <w:pStyle w:val="Footer"/>
          <w:jc w:val="center"/>
        </w:pPr>
        <w:r>
          <w:fldChar w:fldCharType="begin"/>
        </w:r>
        <w:r>
          <w:instrText xml:space="preserve"> PAGE   \* MERGEFORMAT </w:instrText>
        </w:r>
        <w:r>
          <w:fldChar w:fldCharType="separate"/>
        </w:r>
        <w:r w:rsidR="00F2736C">
          <w:rPr>
            <w:noProof/>
          </w:rPr>
          <w:t>2</w:t>
        </w:r>
        <w:r>
          <w:rPr>
            <w:noProof/>
          </w:rPr>
          <w:fldChar w:fldCharType="end"/>
        </w:r>
      </w:p>
    </w:sdtContent>
  </w:sdt>
  <w:p w:rsidR="00A42192" w:rsidRPr="00651844" w:rsidRDefault="00A42192"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E79" w:rsidRDefault="009B1E79" w:rsidP="00651844">
      <w:pPr>
        <w:spacing w:after="0" w:line="240" w:lineRule="auto"/>
      </w:pPr>
      <w:r>
        <w:separator/>
      </w:r>
    </w:p>
  </w:footnote>
  <w:footnote w:type="continuationSeparator" w:id="0">
    <w:p w:rsidR="009B1E79" w:rsidRDefault="009B1E79"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192" w:rsidRDefault="00A42192"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77"/>
    <w:rsid w:val="00006EB2"/>
    <w:rsid w:val="00007F98"/>
    <w:rsid w:val="00011FAD"/>
    <w:rsid w:val="000338DE"/>
    <w:rsid w:val="00047A76"/>
    <w:rsid w:val="00053509"/>
    <w:rsid w:val="00073FE6"/>
    <w:rsid w:val="0008571B"/>
    <w:rsid w:val="0009084F"/>
    <w:rsid w:val="000A2486"/>
    <w:rsid w:val="000C65B2"/>
    <w:rsid w:val="000E0CB0"/>
    <w:rsid w:val="000E2274"/>
    <w:rsid w:val="000E515A"/>
    <w:rsid w:val="000F127C"/>
    <w:rsid w:val="00107F2A"/>
    <w:rsid w:val="001179A4"/>
    <w:rsid w:val="00126593"/>
    <w:rsid w:val="00136E62"/>
    <w:rsid w:val="001403B9"/>
    <w:rsid w:val="001644C2"/>
    <w:rsid w:val="0016509A"/>
    <w:rsid w:val="00176078"/>
    <w:rsid w:val="00185291"/>
    <w:rsid w:val="001A44A0"/>
    <w:rsid w:val="001B15E4"/>
    <w:rsid w:val="001C01A6"/>
    <w:rsid w:val="001C4CC2"/>
    <w:rsid w:val="001D31ED"/>
    <w:rsid w:val="001D32F6"/>
    <w:rsid w:val="001D4BDC"/>
    <w:rsid w:val="001E7D28"/>
    <w:rsid w:val="001F7D17"/>
    <w:rsid w:val="00206B7A"/>
    <w:rsid w:val="00207165"/>
    <w:rsid w:val="00221BCF"/>
    <w:rsid w:val="00260DD5"/>
    <w:rsid w:val="00276533"/>
    <w:rsid w:val="00291870"/>
    <w:rsid w:val="002A59F7"/>
    <w:rsid w:val="002C2F4C"/>
    <w:rsid w:val="002D50A7"/>
    <w:rsid w:val="00317E8C"/>
    <w:rsid w:val="00331867"/>
    <w:rsid w:val="00336984"/>
    <w:rsid w:val="00345993"/>
    <w:rsid w:val="00347DA7"/>
    <w:rsid w:val="003831B9"/>
    <w:rsid w:val="003A0053"/>
    <w:rsid w:val="003A06B1"/>
    <w:rsid w:val="003A7290"/>
    <w:rsid w:val="003B48C8"/>
    <w:rsid w:val="003B579A"/>
    <w:rsid w:val="003B6005"/>
    <w:rsid w:val="003C09E5"/>
    <w:rsid w:val="003C1873"/>
    <w:rsid w:val="003D3484"/>
    <w:rsid w:val="003F72B5"/>
    <w:rsid w:val="003F79C1"/>
    <w:rsid w:val="00401388"/>
    <w:rsid w:val="004121FB"/>
    <w:rsid w:val="00431ADA"/>
    <w:rsid w:val="00437F3A"/>
    <w:rsid w:val="00444CD9"/>
    <w:rsid w:val="00453C68"/>
    <w:rsid w:val="00460B86"/>
    <w:rsid w:val="00463A5A"/>
    <w:rsid w:val="00472D60"/>
    <w:rsid w:val="0049172C"/>
    <w:rsid w:val="004C5EDB"/>
    <w:rsid w:val="004E496B"/>
    <w:rsid w:val="004E7D00"/>
    <w:rsid w:val="004F0609"/>
    <w:rsid w:val="00505A96"/>
    <w:rsid w:val="005103CF"/>
    <w:rsid w:val="00532A05"/>
    <w:rsid w:val="00534F67"/>
    <w:rsid w:val="005367EF"/>
    <w:rsid w:val="00576F75"/>
    <w:rsid w:val="0059352E"/>
    <w:rsid w:val="00593C73"/>
    <w:rsid w:val="005B2E42"/>
    <w:rsid w:val="005C4645"/>
    <w:rsid w:val="005C64BD"/>
    <w:rsid w:val="0060126B"/>
    <w:rsid w:val="006057A0"/>
    <w:rsid w:val="00606A47"/>
    <w:rsid w:val="00623E09"/>
    <w:rsid w:val="00625F43"/>
    <w:rsid w:val="0064009F"/>
    <w:rsid w:val="00645CDA"/>
    <w:rsid w:val="00651844"/>
    <w:rsid w:val="0066196D"/>
    <w:rsid w:val="00664D5E"/>
    <w:rsid w:val="00681EA9"/>
    <w:rsid w:val="00682EEF"/>
    <w:rsid w:val="006846FC"/>
    <w:rsid w:val="006924C6"/>
    <w:rsid w:val="006C14E2"/>
    <w:rsid w:val="006C3DE5"/>
    <w:rsid w:val="006C74E5"/>
    <w:rsid w:val="006D04EE"/>
    <w:rsid w:val="006D6D2B"/>
    <w:rsid w:val="006F19BD"/>
    <w:rsid w:val="007200DD"/>
    <w:rsid w:val="007211C0"/>
    <w:rsid w:val="007302E9"/>
    <w:rsid w:val="0073409C"/>
    <w:rsid w:val="00744E35"/>
    <w:rsid w:val="00747CA5"/>
    <w:rsid w:val="00752BEC"/>
    <w:rsid w:val="00766E84"/>
    <w:rsid w:val="00767478"/>
    <w:rsid w:val="007833A1"/>
    <w:rsid w:val="00783CAA"/>
    <w:rsid w:val="007908CA"/>
    <w:rsid w:val="007A3CB9"/>
    <w:rsid w:val="007B3A06"/>
    <w:rsid w:val="007C0488"/>
    <w:rsid w:val="007C76D7"/>
    <w:rsid w:val="007D51CC"/>
    <w:rsid w:val="007D629A"/>
    <w:rsid w:val="007D72A4"/>
    <w:rsid w:val="007E1F1E"/>
    <w:rsid w:val="007F3613"/>
    <w:rsid w:val="007F47CC"/>
    <w:rsid w:val="008043ED"/>
    <w:rsid w:val="00815EB3"/>
    <w:rsid w:val="00856A77"/>
    <w:rsid w:val="008678F7"/>
    <w:rsid w:val="00871632"/>
    <w:rsid w:val="00872D67"/>
    <w:rsid w:val="0087325C"/>
    <w:rsid w:val="00876739"/>
    <w:rsid w:val="00877383"/>
    <w:rsid w:val="00887949"/>
    <w:rsid w:val="0089287F"/>
    <w:rsid w:val="00894D36"/>
    <w:rsid w:val="008B3341"/>
    <w:rsid w:val="008D39F0"/>
    <w:rsid w:val="008F77D9"/>
    <w:rsid w:val="00916E70"/>
    <w:rsid w:val="00937EA7"/>
    <w:rsid w:val="00945805"/>
    <w:rsid w:val="00947A48"/>
    <w:rsid w:val="009541D6"/>
    <w:rsid w:val="00960203"/>
    <w:rsid w:val="009617AA"/>
    <w:rsid w:val="009632A4"/>
    <w:rsid w:val="00964760"/>
    <w:rsid w:val="0098647E"/>
    <w:rsid w:val="009A41C2"/>
    <w:rsid w:val="009B1E79"/>
    <w:rsid w:val="009C2C6C"/>
    <w:rsid w:val="009F34DD"/>
    <w:rsid w:val="00A001E0"/>
    <w:rsid w:val="00A00EB9"/>
    <w:rsid w:val="00A025DC"/>
    <w:rsid w:val="00A035BF"/>
    <w:rsid w:val="00A42192"/>
    <w:rsid w:val="00A4754B"/>
    <w:rsid w:val="00A543AF"/>
    <w:rsid w:val="00A61B8D"/>
    <w:rsid w:val="00A6436D"/>
    <w:rsid w:val="00A722D2"/>
    <w:rsid w:val="00A83179"/>
    <w:rsid w:val="00AA3AF0"/>
    <w:rsid w:val="00AA4EE3"/>
    <w:rsid w:val="00AB1B36"/>
    <w:rsid w:val="00AF6A18"/>
    <w:rsid w:val="00B01526"/>
    <w:rsid w:val="00B03A9F"/>
    <w:rsid w:val="00B431AB"/>
    <w:rsid w:val="00B44D3A"/>
    <w:rsid w:val="00B50EB6"/>
    <w:rsid w:val="00B90232"/>
    <w:rsid w:val="00BA2685"/>
    <w:rsid w:val="00BA3886"/>
    <w:rsid w:val="00BA4F63"/>
    <w:rsid w:val="00BD128F"/>
    <w:rsid w:val="00BD2C48"/>
    <w:rsid w:val="00BD7C92"/>
    <w:rsid w:val="00C11836"/>
    <w:rsid w:val="00C30D0B"/>
    <w:rsid w:val="00C414CD"/>
    <w:rsid w:val="00C53EF7"/>
    <w:rsid w:val="00C917F4"/>
    <w:rsid w:val="00C953D6"/>
    <w:rsid w:val="00C97801"/>
    <w:rsid w:val="00CA0247"/>
    <w:rsid w:val="00CC4CAA"/>
    <w:rsid w:val="00CE0E72"/>
    <w:rsid w:val="00CE2460"/>
    <w:rsid w:val="00CE7CA3"/>
    <w:rsid w:val="00CF378D"/>
    <w:rsid w:val="00D009B4"/>
    <w:rsid w:val="00D05CC6"/>
    <w:rsid w:val="00D107AB"/>
    <w:rsid w:val="00D16FBE"/>
    <w:rsid w:val="00D2749C"/>
    <w:rsid w:val="00D3159A"/>
    <w:rsid w:val="00D4009A"/>
    <w:rsid w:val="00D401C2"/>
    <w:rsid w:val="00D42543"/>
    <w:rsid w:val="00D44539"/>
    <w:rsid w:val="00D52853"/>
    <w:rsid w:val="00D8672A"/>
    <w:rsid w:val="00D9097F"/>
    <w:rsid w:val="00DC5D9C"/>
    <w:rsid w:val="00DD547B"/>
    <w:rsid w:val="00DD6849"/>
    <w:rsid w:val="00DD7C7E"/>
    <w:rsid w:val="00E20CF0"/>
    <w:rsid w:val="00E33AFE"/>
    <w:rsid w:val="00E34E50"/>
    <w:rsid w:val="00E36220"/>
    <w:rsid w:val="00E47EA0"/>
    <w:rsid w:val="00E51161"/>
    <w:rsid w:val="00E640EA"/>
    <w:rsid w:val="00E74ABA"/>
    <w:rsid w:val="00E92979"/>
    <w:rsid w:val="00E93EC0"/>
    <w:rsid w:val="00EA0EAE"/>
    <w:rsid w:val="00EA2E97"/>
    <w:rsid w:val="00EB538A"/>
    <w:rsid w:val="00EF1181"/>
    <w:rsid w:val="00EF1EB2"/>
    <w:rsid w:val="00EF7566"/>
    <w:rsid w:val="00F064DB"/>
    <w:rsid w:val="00F263C6"/>
    <w:rsid w:val="00F2736C"/>
    <w:rsid w:val="00F455DC"/>
    <w:rsid w:val="00F45BE7"/>
    <w:rsid w:val="00F60317"/>
    <w:rsid w:val="00F67D16"/>
    <w:rsid w:val="00F70663"/>
    <w:rsid w:val="00F7319A"/>
    <w:rsid w:val="00F82C7C"/>
    <w:rsid w:val="00F842BB"/>
    <w:rsid w:val="00F852A9"/>
    <w:rsid w:val="00F92393"/>
    <w:rsid w:val="00FA0E3B"/>
    <w:rsid w:val="00FA0F1C"/>
    <w:rsid w:val="00FB5A66"/>
    <w:rsid w:val="00FB78E3"/>
    <w:rsid w:val="00FC04D8"/>
    <w:rsid w:val="00FC4C64"/>
    <w:rsid w:val="00FC7323"/>
    <w:rsid w:val="00FD03EC"/>
    <w:rsid w:val="00FD4491"/>
    <w:rsid w:val="00FD449F"/>
    <w:rsid w:val="00FE6054"/>
    <w:rsid w:val="00FF06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3F01"/>
  <w15:docId w15:val="{E7E48482-1ADD-4D6C-B7FE-267D1C3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14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B9"/>
    <w:rPr>
      <w:rFonts w:ascii="Segoe UI" w:hAnsi="Segoe UI" w:cs="Segoe UI"/>
      <w:sz w:val="18"/>
      <w:szCs w:val="18"/>
    </w:rPr>
  </w:style>
  <w:style w:type="character" w:customStyle="1" w:styleId="text">
    <w:name w:val="text"/>
    <w:basedOn w:val="DefaultParagraphFont"/>
    <w:rsid w:val="001D32F6"/>
  </w:style>
  <w:style w:type="character" w:customStyle="1" w:styleId="chapternum">
    <w:name w:val="chapternum"/>
    <w:basedOn w:val="DefaultParagraphFont"/>
    <w:rsid w:val="001D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350623">
      <w:bodyDiv w:val="1"/>
      <w:marLeft w:val="0"/>
      <w:marRight w:val="0"/>
      <w:marTop w:val="0"/>
      <w:marBottom w:val="0"/>
      <w:divBdr>
        <w:top w:val="none" w:sz="0" w:space="0" w:color="auto"/>
        <w:left w:val="none" w:sz="0" w:space="0" w:color="auto"/>
        <w:bottom w:val="none" w:sz="0" w:space="0" w:color="auto"/>
        <w:right w:val="none" w:sz="0" w:space="0" w:color="auto"/>
      </w:divBdr>
      <w:divsChild>
        <w:div w:id="2010407489">
          <w:marLeft w:val="0"/>
          <w:marRight w:val="0"/>
          <w:marTop w:val="0"/>
          <w:marBottom w:val="0"/>
          <w:divBdr>
            <w:top w:val="none" w:sz="0" w:space="0" w:color="auto"/>
            <w:left w:val="none" w:sz="0" w:space="0" w:color="auto"/>
            <w:bottom w:val="none" w:sz="0" w:space="0" w:color="auto"/>
            <w:right w:val="none" w:sz="0" w:space="0" w:color="auto"/>
          </w:divBdr>
          <w:divsChild>
            <w:div w:id="1114400408">
              <w:marLeft w:val="0"/>
              <w:marRight w:val="0"/>
              <w:marTop w:val="0"/>
              <w:marBottom w:val="0"/>
              <w:divBdr>
                <w:top w:val="none" w:sz="0" w:space="0" w:color="auto"/>
                <w:left w:val="none" w:sz="0" w:space="0" w:color="auto"/>
                <w:bottom w:val="none" w:sz="0" w:space="0" w:color="auto"/>
                <w:right w:val="none" w:sz="0" w:space="0" w:color="auto"/>
              </w:divBdr>
              <w:divsChild>
                <w:div w:id="1229537957">
                  <w:marLeft w:val="0"/>
                  <w:marRight w:val="0"/>
                  <w:marTop w:val="0"/>
                  <w:marBottom w:val="0"/>
                  <w:divBdr>
                    <w:top w:val="none" w:sz="0" w:space="0" w:color="auto"/>
                    <w:left w:val="none" w:sz="0" w:space="0" w:color="auto"/>
                    <w:bottom w:val="none" w:sz="0" w:space="0" w:color="auto"/>
                    <w:right w:val="none" w:sz="0" w:space="0" w:color="auto"/>
                  </w:divBdr>
                  <w:divsChild>
                    <w:div w:id="1787693706">
                      <w:marLeft w:val="0"/>
                      <w:marRight w:val="0"/>
                      <w:marTop w:val="0"/>
                      <w:marBottom w:val="0"/>
                      <w:divBdr>
                        <w:top w:val="none" w:sz="0" w:space="0" w:color="auto"/>
                        <w:left w:val="none" w:sz="0" w:space="0" w:color="auto"/>
                        <w:bottom w:val="none" w:sz="0" w:space="0" w:color="auto"/>
                        <w:right w:val="none" w:sz="0" w:space="0" w:color="auto"/>
                      </w:divBdr>
                      <w:divsChild>
                        <w:div w:id="1756706496">
                          <w:marLeft w:val="0"/>
                          <w:marRight w:val="0"/>
                          <w:marTop w:val="0"/>
                          <w:marBottom w:val="0"/>
                          <w:divBdr>
                            <w:top w:val="none" w:sz="0" w:space="0" w:color="auto"/>
                            <w:left w:val="none" w:sz="0" w:space="0" w:color="auto"/>
                            <w:bottom w:val="none" w:sz="0" w:space="0" w:color="auto"/>
                            <w:right w:val="none" w:sz="0" w:space="0" w:color="auto"/>
                          </w:divBdr>
                          <w:divsChild>
                            <w:div w:id="684945982">
                              <w:marLeft w:val="0"/>
                              <w:marRight w:val="0"/>
                              <w:marTop w:val="0"/>
                              <w:marBottom w:val="0"/>
                              <w:divBdr>
                                <w:top w:val="none" w:sz="0" w:space="0" w:color="auto"/>
                                <w:left w:val="none" w:sz="0" w:space="0" w:color="auto"/>
                                <w:bottom w:val="none" w:sz="0" w:space="0" w:color="auto"/>
                                <w:right w:val="none" w:sz="0" w:space="0" w:color="auto"/>
                              </w:divBdr>
                              <w:divsChild>
                                <w:div w:id="700711370">
                                  <w:marLeft w:val="0"/>
                                  <w:marRight w:val="0"/>
                                  <w:marTop w:val="0"/>
                                  <w:marBottom w:val="0"/>
                                  <w:divBdr>
                                    <w:top w:val="none" w:sz="0" w:space="0" w:color="auto"/>
                                    <w:left w:val="none" w:sz="0" w:space="0" w:color="auto"/>
                                    <w:bottom w:val="none" w:sz="0" w:space="0" w:color="auto"/>
                                    <w:right w:val="none" w:sz="0" w:space="0" w:color="auto"/>
                                  </w:divBdr>
                                  <w:divsChild>
                                    <w:div w:id="122120797">
                                      <w:marLeft w:val="0"/>
                                      <w:marRight w:val="0"/>
                                      <w:marTop w:val="0"/>
                                      <w:marBottom w:val="0"/>
                                      <w:divBdr>
                                        <w:top w:val="none" w:sz="0" w:space="0" w:color="auto"/>
                                        <w:left w:val="none" w:sz="0" w:space="0" w:color="auto"/>
                                        <w:bottom w:val="none" w:sz="0" w:space="0" w:color="auto"/>
                                        <w:right w:val="none" w:sz="0" w:space="0" w:color="auto"/>
                                      </w:divBdr>
                                      <w:divsChild>
                                        <w:div w:id="890648702">
                                          <w:marLeft w:val="0"/>
                                          <w:marRight w:val="0"/>
                                          <w:marTop w:val="0"/>
                                          <w:marBottom w:val="0"/>
                                          <w:divBdr>
                                            <w:top w:val="none" w:sz="0" w:space="0" w:color="auto"/>
                                            <w:left w:val="none" w:sz="0" w:space="0" w:color="auto"/>
                                            <w:bottom w:val="none" w:sz="0" w:space="0" w:color="auto"/>
                                            <w:right w:val="none" w:sz="0" w:space="0" w:color="auto"/>
                                          </w:divBdr>
                                          <w:divsChild>
                                            <w:div w:id="1950963042">
                                              <w:marLeft w:val="0"/>
                                              <w:marRight w:val="0"/>
                                              <w:marTop w:val="0"/>
                                              <w:marBottom w:val="0"/>
                                              <w:divBdr>
                                                <w:top w:val="none" w:sz="0" w:space="0" w:color="auto"/>
                                                <w:left w:val="none" w:sz="0" w:space="0" w:color="auto"/>
                                                <w:bottom w:val="none" w:sz="0" w:space="0" w:color="auto"/>
                                                <w:right w:val="none" w:sz="0" w:space="0" w:color="auto"/>
                                              </w:divBdr>
                                              <w:divsChild>
                                                <w:div w:id="2027559590">
                                                  <w:marLeft w:val="0"/>
                                                  <w:marRight w:val="0"/>
                                                  <w:marTop w:val="0"/>
                                                  <w:marBottom w:val="0"/>
                                                  <w:divBdr>
                                                    <w:top w:val="none" w:sz="0" w:space="0" w:color="auto"/>
                                                    <w:left w:val="none" w:sz="0" w:space="0" w:color="auto"/>
                                                    <w:bottom w:val="none" w:sz="0" w:space="0" w:color="auto"/>
                                                    <w:right w:val="none" w:sz="0" w:space="0" w:color="auto"/>
                                                  </w:divBdr>
                                                  <w:divsChild>
                                                    <w:div w:id="7556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5</cp:revision>
  <cp:lastPrinted>2017-10-28T12:01:00Z</cp:lastPrinted>
  <dcterms:created xsi:type="dcterms:W3CDTF">2017-10-28T03:10:00Z</dcterms:created>
  <dcterms:modified xsi:type="dcterms:W3CDTF">2017-10-28T12:52:00Z</dcterms:modified>
</cp:coreProperties>
</file>